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C236" w14:textId="6AA976FE" w:rsidR="00DE3B4E" w:rsidRPr="00DE3B4E" w:rsidRDefault="00DE3B4E" w:rsidP="00DE3B4E">
      <w:pPr>
        <w:ind w:firstLine="2410"/>
        <w:rPr>
          <w:rFonts w:ascii="Book Antiqua" w:hAnsi="Book Antiqua"/>
          <w:sz w:val="36"/>
          <w:szCs w:val="36"/>
        </w:rPr>
      </w:pPr>
      <w:bookmarkStart w:id="0" w:name="_GoBack"/>
      <w:r w:rsidRPr="00DE3B4E">
        <w:rPr>
          <w:rFonts w:ascii="Book Antiqua" w:hAnsi="Book Antiqua"/>
          <w:sz w:val="36"/>
          <w:szCs w:val="36"/>
        </w:rPr>
        <w:t>Kalász István</w:t>
      </w:r>
    </w:p>
    <w:p w14:paraId="53E1A14B" w14:textId="7609DAEE" w:rsidR="0078122D" w:rsidRPr="00DE3B4E" w:rsidRDefault="00DA5316" w:rsidP="00DE3B4E">
      <w:pPr>
        <w:ind w:firstLine="2410"/>
        <w:rPr>
          <w:rFonts w:ascii="Book Antiqua" w:hAnsi="Book Antiqua"/>
          <w:i/>
          <w:sz w:val="40"/>
          <w:szCs w:val="40"/>
        </w:rPr>
      </w:pPr>
      <w:r w:rsidRPr="00DE3B4E">
        <w:rPr>
          <w:rFonts w:ascii="Book Antiqua" w:hAnsi="Book Antiqua"/>
          <w:i/>
          <w:sz w:val="40"/>
          <w:szCs w:val="40"/>
        </w:rPr>
        <w:t>T</w:t>
      </w:r>
      <w:r w:rsidR="0078122D" w:rsidRPr="00DE3B4E">
        <w:rPr>
          <w:rFonts w:ascii="Book Antiqua" w:hAnsi="Book Antiqua"/>
          <w:i/>
          <w:sz w:val="40"/>
          <w:szCs w:val="40"/>
        </w:rPr>
        <w:t xml:space="preserve">avasz a városban </w:t>
      </w:r>
    </w:p>
    <w:p w14:paraId="555B9E9A" w14:textId="77777777" w:rsidR="002D1470" w:rsidRPr="00DE3B4E" w:rsidRDefault="002D1470" w:rsidP="00DE3B4E">
      <w:pPr>
        <w:ind w:firstLine="2410"/>
        <w:rPr>
          <w:rFonts w:ascii="Book Antiqua" w:hAnsi="Book Antiqua"/>
          <w:sz w:val="28"/>
          <w:szCs w:val="28"/>
        </w:rPr>
      </w:pPr>
    </w:p>
    <w:p w14:paraId="4292AA6A" w14:textId="2481D2BA" w:rsidR="00050156" w:rsidRPr="00DE3B4E" w:rsidRDefault="00DA5316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 xml:space="preserve">A szomszéd </w:t>
      </w:r>
      <w:r w:rsidR="00050156" w:rsidRPr="00DE3B4E">
        <w:rPr>
          <w:rFonts w:ascii="Book Antiqua" w:hAnsi="Book Antiqua"/>
          <w:sz w:val="28"/>
          <w:szCs w:val="28"/>
        </w:rPr>
        <w:t>szobában</w:t>
      </w:r>
    </w:p>
    <w:p w14:paraId="004E035F" w14:textId="3A58B3EA" w:rsidR="002D1470" w:rsidRPr="00DE3B4E" w:rsidRDefault="002D1470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zongorá</w:t>
      </w:r>
      <w:r w:rsidR="00DA5316" w:rsidRPr="00DE3B4E">
        <w:rPr>
          <w:rFonts w:ascii="Book Antiqua" w:hAnsi="Book Antiqua"/>
          <w:sz w:val="28"/>
          <w:szCs w:val="28"/>
        </w:rPr>
        <w:t>z</w:t>
      </w:r>
      <w:r w:rsidR="00DF15A1" w:rsidRPr="00DE3B4E">
        <w:rPr>
          <w:rFonts w:ascii="Book Antiqua" w:hAnsi="Book Antiqua"/>
          <w:sz w:val="28"/>
          <w:szCs w:val="28"/>
        </w:rPr>
        <w:t>n</w:t>
      </w:r>
      <w:r w:rsidRPr="00DE3B4E">
        <w:rPr>
          <w:rFonts w:ascii="Book Antiqua" w:hAnsi="Book Antiqua"/>
          <w:sz w:val="28"/>
          <w:szCs w:val="28"/>
        </w:rPr>
        <w:t>ak</w:t>
      </w:r>
      <w:r w:rsidR="009D3DDA" w:rsidRPr="00DE3B4E">
        <w:rPr>
          <w:rFonts w:ascii="Book Antiqua" w:hAnsi="Book Antiqua"/>
          <w:sz w:val="28"/>
          <w:szCs w:val="28"/>
        </w:rPr>
        <w:t xml:space="preserve">, </w:t>
      </w:r>
    </w:p>
    <w:p w14:paraId="609B9DD1" w14:textId="166E7E2B" w:rsidR="002D1470" w:rsidRPr="00DE3B4E" w:rsidRDefault="002D1470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leme</w:t>
      </w:r>
      <w:r w:rsidR="00DF15A1" w:rsidRPr="00DE3B4E">
        <w:rPr>
          <w:rFonts w:ascii="Book Antiqua" w:hAnsi="Book Antiqua"/>
          <w:sz w:val="28"/>
          <w:szCs w:val="28"/>
        </w:rPr>
        <w:t>gyek</w:t>
      </w:r>
      <w:r w:rsidRPr="00DE3B4E">
        <w:rPr>
          <w:rFonts w:ascii="Book Antiqua" w:hAnsi="Book Antiqua"/>
          <w:sz w:val="28"/>
          <w:szCs w:val="28"/>
        </w:rPr>
        <w:t xml:space="preserve"> az utcára</w:t>
      </w:r>
      <w:r w:rsidR="00DA5316" w:rsidRPr="00DE3B4E">
        <w:rPr>
          <w:rFonts w:ascii="Book Antiqua" w:hAnsi="Book Antiqua"/>
          <w:sz w:val="28"/>
          <w:szCs w:val="28"/>
        </w:rPr>
        <w:t>.</w:t>
      </w:r>
      <w:r w:rsidRPr="00DE3B4E">
        <w:rPr>
          <w:rFonts w:ascii="Book Antiqua" w:hAnsi="Book Antiqua"/>
          <w:sz w:val="28"/>
          <w:szCs w:val="28"/>
        </w:rPr>
        <w:t xml:space="preserve"> </w:t>
      </w:r>
    </w:p>
    <w:p w14:paraId="088B08D8" w14:textId="7F579190" w:rsidR="00747801" w:rsidRPr="00DE3B4E" w:rsidRDefault="00DA5316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B</w:t>
      </w:r>
      <w:r w:rsidR="00747801" w:rsidRPr="00DE3B4E">
        <w:rPr>
          <w:rFonts w:ascii="Book Antiqua" w:hAnsi="Book Antiqua"/>
          <w:sz w:val="28"/>
          <w:szCs w:val="28"/>
        </w:rPr>
        <w:t>orús lett</w:t>
      </w:r>
      <w:r w:rsidR="00DC5582" w:rsidRPr="00DE3B4E">
        <w:rPr>
          <w:rFonts w:ascii="Book Antiqua" w:hAnsi="Book Antiqua"/>
          <w:sz w:val="28"/>
          <w:szCs w:val="28"/>
        </w:rPr>
        <w:t>.</w:t>
      </w:r>
      <w:r w:rsidR="00747801" w:rsidRPr="00DE3B4E">
        <w:rPr>
          <w:rFonts w:ascii="Book Antiqua" w:hAnsi="Book Antiqua"/>
          <w:sz w:val="28"/>
          <w:szCs w:val="28"/>
        </w:rPr>
        <w:t xml:space="preserve"> </w:t>
      </w:r>
    </w:p>
    <w:p w14:paraId="7C52C7A0" w14:textId="7074A4E2" w:rsidR="00701EC1" w:rsidRPr="00DE3B4E" w:rsidRDefault="00DC5582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A</w:t>
      </w:r>
      <w:r w:rsidR="002A7A7F" w:rsidRPr="00DE3B4E">
        <w:rPr>
          <w:rFonts w:ascii="Book Antiqua" w:hAnsi="Book Antiqua"/>
          <w:sz w:val="28"/>
          <w:szCs w:val="28"/>
        </w:rPr>
        <w:t xml:space="preserve"> </w:t>
      </w:r>
      <w:r w:rsidR="00701EC1" w:rsidRPr="00DE3B4E">
        <w:rPr>
          <w:rFonts w:ascii="Book Antiqua" w:hAnsi="Book Antiqua"/>
          <w:sz w:val="28"/>
          <w:szCs w:val="28"/>
        </w:rPr>
        <w:t>szélben</w:t>
      </w:r>
      <w:r w:rsidR="009D3DDA" w:rsidRPr="00DE3B4E">
        <w:rPr>
          <w:rFonts w:ascii="Book Antiqua" w:hAnsi="Book Antiqua"/>
          <w:sz w:val="28"/>
          <w:szCs w:val="28"/>
        </w:rPr>
        <w:t xml:space="preserve"> </w:t>
      </w:r>
      <w:r w:rsidR="00701EC1" w:rsidRPr="00DE3B4E">
        <w:rPr>
          <w:rFonts w:ascii="Book Antiqua" w:hAnsi="Book Antiqua"/>
          <w:sz w:val="28"/>
          <w:szCs w:val="28"/>
        </w:rPr>
        <w:t>bokrok</w:t>
      </w:r>
      <w:r w:rsidR="002A7A7F" w:rsidRPr="00DE3B4E">
        <w:rPr>
          <w:rFonts w:ascii="Book Antiqua" w:hAnsi="Book Antiqua"/>
          <w:sz w:val="28"/>
          <w:szCs w:val="28"/>
        </w:rPr>
        <w:t>,</w:t>
      </w:r>
    </w:p>
    <w:p w14:paraId="735E9431" w14:textId="79FF331D" w:rsidR="00701EC1" w:rsidRPr="00DE3B4E" w:rsidRDefault="00701EC1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hársak virágoz</w:t>
      </w:r>
      <w:r w:rsidR="00DF15A1" w:rsidRPr="00DE3B4E">
        <w:rPr>
          <w:rFonts w:ascii="Book Antiqua" w:hAnsi="Book Antiqua"/>
          <w:sz w:val="28"/>
          <w:szCs w:val="28"/>
        </w:rPr>
        <w:t>n</w:t>
      </w:r>
      <w:r w:rsidRPr="00DE3B4E">
        <w:rPr>
          <w:rFonts w:ascii="Book Antiqua" w:hAnsi="Book Antiqua"/>
          <w:sz w:val="28"/>
          <w:szCs w:val="28"/>
        </w:rPr>
        <w:t>ak</w:t>
      </w:r>
      <w:r w:rsidR="00DA5316" w:rsidRPr="00DE3B4E">
        <w:rPr>
          <w:rFonts w:ascii="Book Antiqua" w:hAnsi="Book Antiqua"/>
          <w:sz w:val="28"/>
          <w:szCs w:val="28"/>
        </w:rPr>
        <w:t>.</w:t>
      </w:r>
      <w:r w:rsidRPr="00DE3B4E">
        <w:rPr>
          <w:rFonts w:ascii="Book Antiqua" w:hAnsi="Book Antiqua"/>
          <w:sz w:val="28"/>
          <w:szCs w:val="28"/>
        </w:rPr>
        <w:t xml:space="preserve"> </w:t>
      </w:r>
    </w:p>
    <w:p w14:paraId="0E681869" w14:textId="03F619E1" w:rsidR="00701EC1" w:rsidRPr="00DE3B4E" w:rsidRDefault="00DA5316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L</w:t>
      </w:r>
      <w:r w:rsidR="00701EC1" w:rsidRPr="00DE3B4E">
        <w:rPr>
          <w:rFonts w:ascii="Book Antiqua" w:hAnsi="Book Antiqua"/>
          <w:sz w:val="28"/>
          <w:szCs w:val="28"/>
        </w:rPr>
        <w:t>át</w:t>
      </w:r>
      <w:r w:rsidR="00DF15A1" w:rsidRPr="00DE3B4E">
        <w:rPr>
          <w:rFonts w:ascii="Book Antiqua" w:hAnsi="Book Antiqua"/>
          <w:sz w:val="28"/>
          <w:szCs w:val="28"/>
        </w:rPr>
        <w:t>om</w:t>
      </w:r>
      <w:r w:rsidR="00701EC1" w:rsidRPr="00DE3B4E">
        <w:rPr>
          <w:rFonts w:ascii="Book Antiqua" w:hAnsi="Book Antiqua"/>
          <w:sz w:val="28"/>
          <w:szCs w:val="28"/>
        </w:rPr>
        <w:t xml:space="preserve"> a szomszéd </w:t>
      </w:r>
    </w:p>
    <w:p w14:paraId="4A7D2A51" w14:textId="3874DD84" w:rsidR="00701EC1" w:rsidRPr="00DE3B4E" w:rsidRDefault="00701EC1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nőt hazatérni</w:t>
      </w:r>
      <w:r w:rsidR="00DC5582" w:rsidRPr="00DE3B4E">
        <w:rPr>
          <w:rFonts w:ascii="Book Antiqua" w:hAnsi="Book Antiqua"/>
          <w:sz w:val="28"/>
          <w:szCs w:val="28"/>
        </w:rPr>
        <w:t>.</w:t>
      </w:r>
    </w:p>
    <w:p w14:paraId="3ECD4BC7" w14:textId="4D2C5007" w:rsidR="00701EC1" w:rsidRPr="00DE3B4E" w:rsidRDefault="00DC5582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Í</w:t>
      </w:r>
      <w:r w:rsidR="00701EC1" w:rsidRPr="00DE3B4E">
        <w:rPr>
          <w:rFonts w:ascii="Book Antiqua" w:hAnsi="Book Antiqua"/>
          <w:sz w:val="28"/>
          <w:szCs w:val="28"/>
        </w:rPr>
        <w:t>gy legyen tavasz,</w:t>
      </w:r>
    </w:p>
    <w:p w14:paraId="64E0EFC7" w14:textId="77777777" w:rsidR="00701EC1" w:rsidRPr="00DE3B4E" w:rsidRDefault="00701EC1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 xml:space="preserve">boldog, jó, </w:t>
      </w:r>
    </w:p>
    <w:p w14:paraId="276FE1FB" w14:textId="77777777" w:rsidR="009D3DDA" w:rsidRPr="00DE3B4E" w:rsidRDefault="009D3DDA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amikor az eső</w:t>
      </w:r>
    </w:p>
    <w:p w14:paraId="0A3D2A10" w14:textId="06CE2CA2" w:rsidR="009D3DDA" w:rsidRPr="00DE3B4E" w:rsidRDefault="009D3DDA" w:rsidP="00DE3B4E">
      <w:pPr>
        <w:spacing w:after="0" w:line="288" w:lineRule="auto"/>
        <w:ind w:firstLine="2410"/>
        <w:rPr>
          <w:rFonts w:ascii="Book Antiqua" w:hAnsi="Book Antiqua"/>
          <w:sz w:val="28"/>
          <w:szCs w:val="28"/>
        </w:rPr>
      </w:pPr>
      <w:r w:rsidRPr="00DE3B4E">
        <w:rPr>
          <w:rFonts w:ascii="Book Antiqua" w:hAnsi="Book Antiqua"/>
          <w:sz w:val="28"/>
          <w:szCs w:val="28"/>
        </w:rPr>
        <w:t>esik majd</w:t>
      </w:r>
      <w:r w:rsidR="00DA5316" w:rsidRPr="00DE3B4E">
        <w:rPr>
          <w:rFonts w:ascii="Book Antiqua" w:hAnsi="Book Antiqua"/>
          <w:sz w:val="28"/>
          <w:szCs w:val="28"/>
        </w:rPr>
        <w:t>.</w:t>
      </w:r>
    </w:p>
    <w:bookmarkEnd w:id="0"/>
    <w:p w14:paraId="1FE78D19" w14:textId="77777777" w:rsidR="009D3DDA" w:rsidRPr="00DE3B4E" w:rsidRDefault="009D3DDA" w:rsidP="00701EC1">
      <w:pPr>
        <w:rPr>
          <w:rFonts w:ascii="Book Antiqua" w:hAnsi="Book Antiqua"/>
          <w:sz w:val="28"/>
          <w:szCs w:val="28"/>
        </w:rPr>
      </w:pPr>
    </w:p>
    <w:p w14:paraId="64FF67B7" w14:textId="77777777" w:rsidR="009D3DDA" w:rsidRPr="00DE3B4E" w:rsidRDefault="009D3DDA" w:rsidP="00701EC1">
      <w:pPr>
        <w:rPr>
          <w:rFonts w:ascii="Book Antiqua" w:hAnsi="Book Antiqua"/>
          <w:sz w:val="28"/>
          <w:szCs w:val="28"/>
        </w:rPr>
      </w:pPr>
    </w:p>
    <w:p w14:paraId="1CCCE575" w14:textId="77777777" w:rsidR="00747801" w:rsidRPr="00DE3B4E" w:rsidRDefault="00747801" w:rsidP="00701EC1">
      <w:pPr>
        <w:rPr>
          <w:rFonts w:ascii="Book Antiqua" w:hAnsi="Book Antiqua"/>
          <w:sz w:val="28"/>
          <w:szCs w:val="28"/>
        </w:rPr>
      </w:pPr>
    </w:p>
    <w:p w14:paraId="2F146887" w14:textId="77777777" w:rsidR="00747801" w:rsidRPr="00DE3B4E" w:rsidRDefault="00747801" w:rsidP="00701EC1">
      <w:pPr>
        <w:rPr>
          <w:rFonts w:ascii="Book Antiqua" w:hAnsi="Book Antiqua"/>
          <w:sz w:val="28"/>
          <w:szCs w:val="28"/>
        </w:rPr>
      </w:pPr>
    </w:p>
    <w:p w14:paraId="2F554BFB" w14:textId="77777777" w:rsidR="00747801" w:rsidRPr="00DE3B4E" w:rsidRDefault="00747801" w:rsidP="00701EC1">
      <w:pPr>
        <w:rPr>
          <w:rFonts w:ascii="Book Antiqua" w:hAnsi="Book Antiqua"/>
          <w:sz w:val="28"/>
          <w:szCs w:val="28"/>
        </w:rPr>
      </w:pPr>
    </w:p>
    <w:p w14:paraId="5CF8ED1C" w14:textId="77777777" w:rsidR="00091E38" w:rsidRPr="00DE3B4E" w:rsidRDefault="00091E38" w:rsidP="00701EC1">
      <w:pPr>
        <w:rPr>
          <w:rFonts w:ascii="Book Antiqua" w:hAnsi="Book Antiqua"/>
          <w:sz w:val="28"/>
          <w:szCs w:val="28"/>
        </w:rPr>
      </w:pPr>
    </w:p>
    <w:p w14:paraId="0CAA69DC" w14:textId="77777777" w:rsidR="00091E38" w:rsidRPr="00DE3B4E" w:rsidRDefault="00091E38">
      <w:pPr>
        <w:rPr>
          <w:rFonts w:ascii="Book Antiqua" w:hAnsi="Book Antiqua"/>
          <w:sz w:val="28"/>
          <w:szCs w:val="28"/>
        </w:rPr>
      </w:pPr>
    </w:p>
    <w:p w14:paraId="52EC6FB7" w14:textId="77777777" w:rsidR="00CA4E81" w:rsidRPr="00DE3B4E" w:rsidRDefault="00CA4E81">
      <w:pPr>
        <w:rPr>
          <w:rFonts w:ascii="Book Antiqua" w:hAnsi="Book Antiqua"/>
          <w:sz w:val="32"/>
          <w:szCs w:val="32"/>
        </w:rPr>
      </w:pPr>
    </w:p>
    <w:sectPr w:rsidR="00CA4E81" w:rsidRPr="00DE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0484" w14:textId="77777777" w:rsidR="00B7145F" w:rsidRDefault="00B7145F" w:rsidP="00DE3B4E">
      <w:pPr>
        <w:spacing w:after="0" w:line="240" w:lineRule="auto"/>
      </w:pPr>
      <w:r>
        <w:separator/>
      </w:r>
    </w:p>
  </w:endnote>
  <w:endnote w:type="continuationSeparator" w:id="0">
    <w:p w14:paraId="7905EDEF" w14:textId="77777777" w:rsidR="00B7145F" w:rsidRDefault="00B7145F" w:rsidP="00DE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4C5A" w14:textId="77777777" w:rsidR="00B7145F" w:rsidRDefault="00B7145F" w:rsidP="00DE3B4E">
      <w:pPr>
        <w:spacing w:after="0" w:line="240" w:lineRule="auto"/>
      </w:pPr>
      <w:r>
        <w:separator/>
      </w:r>
    </w:p>
  </w:footnote>
  <w:footnote w:type="continuationSeparator" w:id="0">
    <w:p w14:paraId="69D713AD" w14:textId="77777777" w:rsidR="00B7145F" w:rsidRDefault="00B7145F" w:rsidP="00DE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B1"/>
    <w:rsid w:val="0002160D"/>
    <w:rsid w:val="00050156"/>
    <w:rsid w:val="00091E38"/>
    <w:rsid w:val="00140EB1"/>
    <w:rsid w:val="001D2013"/>
    <w:rsid w:val="001D527F"/>
    <w:rsid w:val="00205743"/>
    <w:rsid w:val="002A7A7F"/>
    <w:rsid w:val="002B1D87"/>
    <w:rsid w:val="002D1470"/>
    <w:rsid w:val="00450C48"/>
    <w:rsid w:val="00467077"/>
    <w:rsid w:val="00650B39"/>
    <w:rsid w:val="00651F42"/>
    <w:rsid w:val="00665216"/>
    <w:rsid w:val="006D5EA2"/>
    <w:rsid w:val="00701EC1"/>
    <w:rsid w:val="00747801"/>
    <w:rsid w:val="0078122D"/>
    <w:rsid w:val="007F5CE4"/>
    <w:rsid w:val="007F796C"/>
    <w:rsid w:val="00805E1C"/>
    <w:rsid w:val="00891B2B"/>
    <w:rsid w:val="009723CD"/>
    <w:rsid w:val="009D3DDA"/>
    <w:rsid w:val="00A2032A"/>
    <w:rsid w:val="00A70315"/>
    <w:rsid w:val="00A84D8C"/>
    <w:rsid w:val="00AD790F"/>
    <w:rsid w:val="00B01CBA"/>
    <w:rsid w:val="00B34233"/>
    <w:rsid w:val="00B36806"/>
    <w:rsid w:val="00B57C3F"/>
    <w:rsid w:val="00B7145F"/>
    <w:rsid w:val="00BF6C8A"/>
    <w:rsid w:val="00C761EA"/>
    <w:rsid w:val="00CA2579"/>
    <w:rsid w:val="00CA4E81"/>
    <w:rsid w:val="00CB5C43"/>
    <w:rsid w:val="00D82EF2"/>
    <w:rsid w:val="00DA5316"/>
    <w:rsid w:val="00DC5582"/>
    <w:rsid w:val="00DE3B4E"/>
    <w:rsid w:val="00DF15A1"/>
    <w:rsid w:val="00E06290"/>
    <w:rsid w:val="00E306C5"/>
    <w:rsid w:val="00E4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988B"/>
  <w15:chartTrackingRefBased/>
  <w15:docId w15:val="{5EC5631C-0FC9-4F85-B1ED-7C77DA52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0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0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0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0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0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0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0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0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0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0EB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0EB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0E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0E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0E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0E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0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0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0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0E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0E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0EB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0EB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0EB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3B4E"/>
  </w:style>
  <w:style w:type="paragraph" w:styleId="llb">
    <w:name w:val="footer"/>
    <w:basedOn w:val="Norml"/>
    <w:link w:val="llbChar"/>
    <w:uiPriority w:val="99"/>
    <w:unhideWhenUsed/>
    <w:rsid w:val="00DE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2026-04-06T16:28:00Z</dcterms:created>
  <dcterms:modified xsi:type="dcterms:W3CDTF">2026-04-06T16:28:00Z</dcterms:modified>
</cp:coreProperties>
</file>